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49AF2F4" w:rsidP="549AF2F4" w:rsidRDefault="549AF2F4" w14:paraId="545019A4" w14:textId="1F421D99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Ogólnopolski konkurs plastyczny pt. OZDOBA WIELKANOCNA</w:t>
      </w:r>
    </w:p>
    <w:p w:rsidR="549AF2F4" w:rsidP="549AF2F4" w:rsidRDefault="549AF2F4" w14:paraId="3935FE77" w14:textId="20BE4C9B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49AF2F4" w:rsidP="549AF2F4" w:rsidRDefault="549AF2F4" w14:paraId="29462D0C" w14:textId="1A9F37A9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Organizator:</w:t>
      </w:r>
    </w:p>
    <w:p w:rsidR="549AF2F4" w:rsidP="549AF2F4" w:rsidRDefault="549AF2F4" w14:paraId="425073D5" w14:textId="51C07345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 xml:space="preserve">Przedszkole Publiczne nr. 3 w Czechowicach – Dziedzicach </w:t>
      </w:r>
    </w:p>
    <w:p w:rsidR="549AF2F4" w:rsidP="549AF2F4" w:rsidRDefault="549AF2F4" w14:paraId="75EC0CF3" w14:textId="768DD885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Cele:</w:t>
      </w:r>
    </w:p>
    <w:p w:rsidR="549AF2F4" w:rsidP="549AF2F4" w:rsidRDefault="549AF2F4" w14:paraId="29ECFED5" w14:textId="2B3CFC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Rozwijanie u dzieci zainteresowań artystycznych</w:t>
      </w:r>
    </w:p>
    <w:p w:rsidR="549AF2F4" w:rsidP="549AF2F4" w:rsidRDefault="549AF2F4" w14:paraId="7D3E5AB6" w14:textId="7E3F6A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Rozwijanie wyobraźni dziecięcej poprzez ekspresję plastyczną</w:t>
      </w:r>
    </w:p>
    <w:p w:rsidR="549AF2F4" w:rsidP="549AF2F4" w:rsidRDefault="549AF2F4" w14:paraId="5E2B72E3" w14:textId="78E327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Rozwijanie u dzieci wrażliwości estetycznej</w:t>
      </w:r>
    </w:p>
    <w:p w:rsidR="549AF2F4" w:rsidP="549AF2F4" w:rsidRDefault="549AF2F4" w14:paraId="507B674D" w14:textId="29BB04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Poszukiwanie inspiracji twórczej poprzez pozyskanie i utrwalenie wiadomości na temat tradycji Świąt Wielkanocnych</w:t>
      </w:r>
    </w:p>
    <w:p w:rsidR="549AF2F4" w:rsidP="549AF2F4" w:rsidRDefault="549AF2F4" w14:paraId="5023799A" w14:textId="4B5653D9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49AF2F4" wp14:paraId="57375426" wp14:textId="4ACEC75D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Regulamin konkursu:</w:t>
      </w:r>
    </w:p>
    <w:p w:rsidR="549AF2F4" w:rsidP="549AF2F4" w:rsidRDefault="549AF2F4" w14:paraId="6334173F" w14:textId="66162B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 xml:space="preserve">Przedmiotem konkursu jest wykonanie pracy plastycznej związanej ze Świętami </w:t>
      </w: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Wielanocnymi</w:t>
      </w: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 xml:space="preserve"> (kartka świąteczna, ozdoba zawierająca motyw świąteczny)</w:t>
      </w:r>
    </w:p>
    <w:p w:rsidR="549AF2F4" w:rsidP="549AF2F4" w:rsidRDefault="549AF2F4" w14:paraId="66EC51BB" w14:textId="065C59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Prace można wykonać techniką dowolną (płaskie, przestrzenne)</w:t>
      </w:r>
    </w:p>
    <w:p w:rsidR="549AF2F4" w:rsidP="549AF2F4" w:rsidRDefault="549AF2F4" w14:paraId="29E42125" w14:textId="7D075C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Konkurs przeznaczony jest dla dzieci w wieku 3 – 7 lat</w:t>
      </w:r>
    </w:p>
    <w:p w:rsidR="549AF2F4" w:rsidP="549AF2F4" w:rsidRDefault="549AF2F4" w14:paraId="150FB93A" w14:textId="41CE57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Prace należy przysyłać do</w:t>
      </w: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26.03. 2024 r.</w:t>
      </w: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 xml:space="preserve"> na adres: </w:t>
      </w: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Przedszkole Publiczne nr. </w:t>
      </w: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3,  43</w:t>
      </w:r>
      <w:r w:rsidRPr="549AF2F4" w:rsidR="549AF2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-502 Czechowice – Dziedzice ul Junacka 2</w:t>
      </w:r>
    </w:p>
    <w:p w:rsidR="549AF2F4" w:rsidP="549AF2F4" w:rsidRDefault="549AF2F4" w14:paraId="09941E74" w14:textId="28508D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75D8A" w:rsidR="48C75D8A">
        <w:rPr>
          <w:rFonts w:ascii="Times New Roman" w:hAnsi="Times New Roman" w:eastAsia="Times New Roman" w:cs="Times New Roman"/>
          <w:sz w:val="24"/>
          <w:szCs w:val="24"/>
        </w:rPr>
        <w:t xml:space="preserve">Każda praca musi zawierać metryczkę (imię, nazwisko, wiek dziecka oraz </w:t>
      </w:r>
      <w:r w:rsidRPr="48C75D8A" w:rsidR="48C75D8A">
        <w:rPr>
          <w:rFonts w:ascii="Times New Roman" w:hAnsi="Times New Roman" w:eastAsia="Times New Roman" w:cs="Times New Roman"/>
          <w:sz w:val="24"/>
          <w:szCs w:val="24"/>
        </w:rPr>
        <w:t>grupę</w:t>
      </w:r>
      <w:r w:rsidRPr="48C75D8A" w:rsidR="48C75D8A">
        <w:rPr>
          <w:rFonts w:ascii="Times New Roman" w:hAnsi="Times New Roman" w:eastAsia="Times New Roman" w:cs="Times New Roman"/>
          <w:sz w:val="24"/>
          <w:szCs w:val="24"/>
        </w:rPr>
        <w:t xml:space="preserve"> do której należy, imię i nazwisko </w:t>
      </w:r>
      <w:r w:rsidRPr="48C75D8A" w:rsidR="48C75D8A">
        <w:rPr>
          <w:rFonts w:ascii="Times New Roman" w:hAnsi="Times New Roman" w:eastAsia="Times New Roman" w:cs="Times New Roman"/>
          <w:sz w:val="24"/>
          <w:szCs w:val="24"/>
        </w:rPr>
        <w:t>nauczyciela</w:t>
      </w:r>
      <w:r w:rsidRPr="48C75D8A" w:rsidR="48C75D8A">
        <w:rPr>
          <w:rFonts w:ascii="Times New Roman" w:hAnsi="Times New Roman" w:eastAsia="Times New Roman" w:cs="Times New Roman"/>
          <w:sz w:val="24"/>
          <w:szCs w:val="24"/>
        </w:rPr>
        <w:t xml:space="preserve"> pod którego kierunkiem praca została wykonana, nazwa i adres placówki, czytelny adres e-mail (potrzebny do wysłania podziękowań i dyplomów)</w:t>
      </w:r>
    </w:p>
    <w:p w:rsidR="549AF2F4" w:rsidP="549AF2F4" w:rsidRDefault="549AF2F4" w14:paraId="6B0D4373" w14:textId="1D2247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Zgłoszenie pracy do konkursu jest równoznaczne z przyjęciem przez uczestnika oraz jego przedstawicieli ustawowych warunków niniejszego regulaminu, a także wyrażeniem przez nich zgody na nieodpłatne wyeksponowanie pracy oraz przetwarzanie przez organizatorów danych osobowych każdego uczestnika konkursu w celach związanych z organizacją konkursu, oraz zgody na udział dziecka w konkursie z podpisem rodzica</w:t>
      </w:r>
    </w:p>
    <w:p w:rsidR="549AF2F4" w:rsidP="549AF2F4" w:rsidRDefault="549AF2F4" w14:paraId="1ADBEC58" w14:textId="6DF8B1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 xml:space="preserve">Prace nadesłane przez uczestników przechodzą na </w:t>
      </w: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>własność</w:t>
      </w:r>
      <w:r w:rsidRPr="549AF2F4" w:rsidR="549AF2F4">
        <w:rPr>
          <w:rFonts w:ascii="Times New Roman" w:hAnsi="Times New Roman" w:eastAsia="Times New Roman" w:cs="Times New Roman"/>
          <w:sz w:val="24"/>
          <w:szCs w:val="24"/>
        </w:rPr>
        <w:t xml:space="preserve"> organizatora konkursu.</w:t>
      </w:r>
    </w:p>
    <w:p w:rsidR="549AF2F4" w:rsidP="549AF2F4" w:rsidRDefault="549AF2F4" w14:paraId="2A6C4AA2" w14:textId="3C7C48F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49AF2F4" w:rsidP="549AF2F4" w:rsidRDefault="549AF2F4" w14:paraId="0600C5F3" w14:textId="34449E4A">
      <w:pPr>
        <w:pStyle w:val="Normal"/>
        <w:spacing w:line="360" w:lineRule="auto"/>
        <w:jc w:val="both"/>
        <w:rPr>
          <w:b w:val="1"/>
          <w:bCs w:val="1"/>
          <w:sz w:val="24"/>
          <w:szCs w:val="24"/>
        </w:rPr>
      </w:pPr>
      <w:r w:rsidRPr="549AF2F4" w:rsidR="549AF2F4">
        <w:rPr>
          <w:b w:val="1"/>
          <w:bCs w:val="1"/>
          <w:sz w:val="24"/>
          <w:szCs w:val="24"/>
        </w:rPr>
        <w:t>Kryterium oceny:</w:t>
      </w:r>
    </w:p>
    <w:p w:rsidR="549AF2F4" w:rsidP="549AF2F4" w:rsidRDefault="549AF2F4" w14:paraId="077A5A3C" w14:textId="6EBAD29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Walory artystyczne</w:t>
      </w:r>
    </w:p>
    <w:p w:rsidR="549AF2F4" w:rsidP="549AF2F4" w:rsidRDefault="549AF2F4" w14:paraId="1E2030F8" w14:textId="75BA63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Samodzielność wykonania</w:t>
      </w:r>
    </w:p>
    <w:p w:rsidR="549AF2F4" w:rsidP="549AF2F4" w:rsidRDefault="549AF2F4" w14:paraId="14F00728" w14:textId="315B44D5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Ciekawa interpretacja tematyki Świąt Wielkanocnych zawarta w pracy</w:t>
      </w:r>
    </w:p>
    <w:p w:rsidR="549AF2F4" w:rsidP="549AF2F4" w:rsidRDefault="549AF2F4" w14:paraId="17DE9C1A" w14:textId="624A1743">
      <w:pPr>
        <w:pStyle w:val="Normal"/>
        <w:spacing w:line="360" w:lineRule="auto"/>
        <w:jc w:val="both"/>
        <w:rPr>
          <w:b w:val="1"/>
          <w:bCs w:val="1"/>
          <w:sz w:val="24"/>
          <w:szCs w:val="24"/>
        </w:rPr>
      </w:pPr>
      <w:r w:rsidRPr="549AF2F4" w:rsidR="549AF2F4">
        <w:rPr>
          <w:b w:val="1"/>
          <w:bCs w:val="1"/>
          <w:sz w:val="24"/>
          <w:szCs w:val="24"/>
        </w:rPr>
        <w:t>Terminy:</w:t>
      </w:r>
    </w:p>
    <w:p w:rsidR="549AF2F4" w:rsidP="549AF2F4" w:rsidRDefault="549AF2F4" w14:paraId="0D06E43F" w14:textId="554D7C0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Prace należy przesłać do 26.03 2024 r. na podany w regulaminie adres</w:t>
      </w:r>
    </w:p>
    <w:p w:rsidR="549AF2F4" w:rsidP="549AF2F4" w:rsidRDefault="549AF2F4" w14:paraId="09D9E000" w14:textId="6BC6D5A9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Rozstrzygnięcie konkursu odbędzie się 15.04.2024 r. W Przedszkolu Publicznym nr. 3 w Czechowicach – Dziedzicach</w:t>
      </w:r>
    </w:p>
    <w:p w:rsidR="549AF2F4" w:rsidP="549AF2F4" w:rsidRDefault="549AF2F4" w14:paraId="5A9C877E" w14:textId="5F265580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Rozesłanie dyplomów i podziękowań nastąpi do końca maja 2024 r. drogą mailową</w:t>
      </w:r>
    </w:p>
    <w:p w:rsidR="549AF2F4" w:rsidP="549AF2F4" w:rsidRDefault="549AF2F4" w14:paraId="11F20A90" w14:textId="09B1CEA2">
      <w:pPr>
        <w:pStyle w:val="Normal"/>
        <w:spacing w:line="360" w:lineRule="auto"/>
        <w:jc w:val="both"/>
        <w:rPr>
          <w:b w:val="1"/>
          <w:bCs w:val="1"/>
          <w:sz w:val="24"/>
          <w:szCs w:val="24"/>
        </w:rPr>
      </w:pPr>
      <w:r w:rsidRPr="549AF2F4" w:rsidR="549AF2F4">
        <w:rPr>
          <w:b w:val="1"/>
          <w:bCs w:val="1"/>
          <w:sz w:val="24"/>
          <w:szCs w:val="24"/>
        </w:rPr>
        <w:t>Ocena i nagrody:</w:t>
      </w:r>
    </w:p>
    <w:p w:rsidR="549AF2F4" w:rsidP="549AF2F4" w:rsidRDefault="549AF2F4" w14:paraId="0E5AC4BB" w14:textId="1D5E32E9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 xml:space="preserve">Do przyznania nagród zostanie powołane Jury powołane przez organizatorów konkursu. </w:t>
      </w:r>
    </w:p>
    <w:p w:rsidR="549AF2F4" w:rsidP="549AF2F4" w:rsidRDefault="549AF2F4" w14:paraId="59EE93BF" w14:textId="14A992D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Jury przyzna nagrody za zajęcie I, II i III miejsca oraz wyróżnienia.</w:t>
      </w:r>
    </w:p>
    <w:p w:rsidR="549AF2F4" w:rsidP="549AF2F4" w:rsidRDefault="549AF2F4" w14:paraId="7AC86A28" w14:textId="3B24FF9F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Laureaci otrzymają nagrody rzeczowe oraz pamiątkowe dyplomy pocztą.</w:t>
      </w:r>
    </w:p>
    <w:p w:rsidR="549AF2F4" w:rsidP="549AF2F4" w:rsidRDefault="549AF2F4" w14:paraId="1266C108" w14:textId="3FAA502B">
      <w:pPr>
        <w:pStyle w:val="Normal"/>
        <w:spacing w:line="360" w:lineRule="auto"/>
        <w:jc w:val="both"/>
        <w:rPr>
          <w:sz w:val="24"/>
          <w:szCs w:val="24"/>
        </w:rPr>
      </w:pPr>
      <w:r w:rsidRPr="549AF2F4" w:rsidR="549AF2F4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549AF2F4" w:rsidP="549AF2F4" w:rsidRDefault="549AF2F4" w14:paraId="7E996B08" w14:textId="0642C929">
      <w:pPr>
        <w:pStyle w:val="Normal"/>
        <w:spacing w:line="360" w:lineRule="auto"/>
        <w:jc w:val="both"/>
        <w:rPr>
          <w:sz w:val="24"/>
          <w:szCs w:val="24"/>
        </w:rPr>
      </w:pPr>
      <w:r w:rsidRPr="549AF2F4" w:rsidR="549AF2F4">
        <w:rPr>
          <w:b w:val="1"/>
          <w:bCs w:val="1"/>
          <w:sz w:val="24"/>
          <w:szCs w:val="24"/>
        </w:rPr>
        <w:t xml:space="preserve">Oświadczenie rodzica lub opiekuna prawnego dziecka na udział w konkursie plastycznym </w:t>
      </w:r>
    </w:p>
    <w:p w:rsidR="549AF2F4" w:rsidP="549AF2F4" w:rsidRDefault="549AF2F4" w14:paraId="593F69C7" w14:textId="5307E30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b w:val="1"/>
          <w:bCs w:val="1"/>
          <w:sz w:val="24"/>
          <w:szCs w:val="24"/>
        </w:rPr>
      </w:pPr>
      <w:r w:rsidRPr="549AF2F4" w:rsidR="549AF2F4">
        <w:rPr>
          <w:b w:val="1"/>
          <w:bCs w:val="1"/>
          <w:sz w:val="24"/>
          <w:szCs w:val="24"/>
        </w:rPr>
        <w:t>“OZDOBA WIELKANOCNA"</w:t>
      </w:r>
    </w:p>
    <w:p w:rsidR="549AF2F4" w:rsidP="549AF2F4" w:rsidRDefault="549AF2F4" w14:paraId="5E41D7BC" w14:textId="29C58C6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549AF2F4" w:rsidP="549AF2F4" w:rsidRDefault="549AF2F4" w14:paraId="6647695F" w14:textId="17A4F99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1"/>
          <w:bCs w:val="1"/>
          <w:sz w:val="24"/>
          <w:szCs w:val="24"/>
        </w:rPr>
      </w:pPr>
      <w:r w:rsidRPr="20690BF2" w:rsidR="20690BF2">
        <w:rPr>
          <w:b w:val="0"/>
          <w:bCs w:val="0"/>
          <w:sz w:val="24"/>
          <w:szCs w:val="24"/>
        </w:rPr>
        <w:t xml:space="preserve">Ja niżej podpisana/y oświadczam, iż wyrażam zgodę na udział mojego dziecka...................................................... uczęszczającego do grupy.........................w konkursie ogólnopolskim </w:t>
      </w:r>
      <w:r w:rsidRPr="20690BF2" w:rsidR="20690BF2">
        <w:rPr>
          <w:b w:val="0"/>
          <w:bCs w:val="0"/>
          <w:sz w:val="24"/>
          <w:szCs w:val="24"/>
        </w:rPr>
        <w:t>pt</w:t>
      </w:r>
      <w:r w:rsidRPr="20690BF2" w:rsidR="20690BF2">
        <w:rPr>
          <w:b w:val="0"/>
          <w:bCs w:val="0"/>
          <w:sz w:val="24"/>
          <w:szCs w:val="24"/>
        </w:rPr>
        <w:t xml:space="preserve"> “Ozdoba Wielkanocna” organizowanym przez Przedszkole Publiczne nr. 3 w Czechowicach – Dziedzicach. Zgodnie z ustawą z dn. 4 lutego 1994 r. o prawie autorskimi prawie pokrewnym </w:t>
      </w:r>
      <w:r w:rsidRPr="20690BF2" w:rsidR="20690BF2">
        <w:rPr>
          <w:b w:val="0"/>
          <w:bCs w:val="0"/>
          <w:sz w:val="24"/>
          <w:szCs w:val="24"/>
        </w:rPr>
        <w:t>( Dz.</w:t>
      </w:r>
      <w:r w:rsidRPr="20690BF2" w:rsidR="20690BF2">
        <w:rPr>
          <w:b w:val="0"/>
          <w:bCs w:val="0"/>
          <w:sz w:val="24"/>
          <w:szCs w:val="24"/>
        </w:rPr>
        <w:t xml:space="preserve"> U. z 2006 r nr 90 </w:t>
      </w:r>
      <w:r w:rsidRPr="20690BF2" w:rsidR="20690BF2">
        <w:rPr>
          <w:b w:val="0"/>
          <w:bCs w:val="0"/>
          <w:sz w:val="24"/>
          <w:szCs w:val="24"/>
        </w:rPr>
        <w:t>poz</w:t>
      </w:r>
      <w:r w:rsidRPr="20690BF2" w:rsidR="20690BF2">
        <w:rPr>
          <w:b w:val="0"/>
          <w:bCs w:val="0"/>
          <w:sz w:val="24"/>
          <w:szCs w:val="24"/>
        </w:rPr>
        <w:t xml:space="preserve"> 631 z </w:t>
      </w:r>
      <w:r w:rsidRPr="20690BF2" w:rsidR="20690BF2">
        <w:rPr>
          <w:b w:val="0"/>
          <w:bCs w:val="0"/>
          <w:sz w:val="24"/>
          <w:szCs w:val="24"/>
        </w:rPr>
        <w:t>późn</w:t>
      </w:r>
      <w:r w:rsidRPr="20690BF2" w:rsidR="20690BF2">
        <w:rPr>
          <w:b w:val="0"/>
          <w:bCs w:val="0"/>
          <w:sz w:val="24"/>
          <w:szCs w:val="24"/>
        </w:rPr>
        <w:t xml:space="preserve">. Zm.) i akceptuje przepisy regulaminu. </w:t>
      </w:r>
    </w:p>
    <w:p w:rsidR="549AF2F4" w:rsidP="20690BF2" w:rsidRDefault="549AF2F4" w14:paraId="1ED9BAD4" w14:textId="10560B20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b w:val="0"/>
          <w:bCs w:val="0"/>
          <w:sz w:val="24"/>
          <w:szCs w:val="24"/>
        </w:rPr>
      </w:pPr>
      <w:r w:rsidRPr="20690BF2" w:rsidR="20690BF2">
        <w:rPr>
          <w:b w:val="0"/>
          <w:bCs w:val="0"/>
          <w:sz w:val="24"/>
          <w:szCs w:val="24"/>
        </w:rPr>
        <w:t xml:space="preserve">                                                               .....................................................................                                                                                                                                           </w:t>
      </w:r>
    </w:p>
    <w:p w:rsidR="20690BF2" w:rsidP="20690BF2" w:rsidRDefault="20690BF2" w14:paraId="7A7777D3" w14:textId="758EBCF4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b w:val="0"/>
          <w:bCs w:val="0"/>
          <w:sz w:val="24"/>
          <w:szCs w:val="24"/>
        </w:rPr>
      </w:pPr>
      <w:r w:rsidRPr="20690BF2" w:rsidR="20690BF2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Miejscowość i data</w:t>
      </w:r>
    </w:p>
    <w:p w:rsidR="549AF2F4" w:rsidP="549AF2F4" w:rsidRDefault="549AF2F4" w14:paraId="32177505" w14:textId="64B4DAD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right"/>
        <w:rPr>
          <w:b w:val="0"/>
          <w:bCs w:val="0"/>
          <w:sz w:val="24"/>
          <w:szCs w:val="24"/>
        </w:rPr>
      </w:pPr>
      <w:r w:rsidRPr="20690BF2" w:rsidR="20690BF2">
        <w:rPr>
          <w:b w:val="0"/>
          <w:bCs w:val="0"/>
          <w:sz w:val="24"/>
          <w:szCs w:val="24"/>
        </w:rPr>
        <w:t xml:space="preserve">             ........................................................./Czytelny podpis rodzica/</w:t>
      </w:r>
    </w:p>
    <w:p w:rsidR="20690BF2" w:rsidP="20690BF2" w:rsidRDefault="20690BF2" w14:paraId="7468EBEA" w14:textId="1A14D63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4"/>
          <w:szCs w:val="24"/>
        </w:rPr>
      </w:pPr>
      <w:r w:rsidRPr="20690BF2" w:rsidR="20690BF2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20690BF2" w:rsidP="20690BF2" w:rsidRDefault="20690BF2" w14:paraId="02452F7E" w14:textId="468314D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4"/>
          <w:szCs w:val="24"/>
        </w:rPr>
      </w:pPr>
    </w:p>
    <w:p w:rsidR="20690BF2" w:rsidP="20690BF2" w:rsidRDefault="20690BF2" w14:paraId="7E9DB449" w14:textId="1165A93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0"/>
          <w:szCs w:val="20"/>
        </w:rPr>
      </w:pPr>
      <w:r w:rsidRPr="20690BF2" w:rsidR="20690BF2">
        <w:rPr>
          <w:b w:val="0"/>
          <w:bCs w:val="0"/>
          <w:sz w:val="20"/>
          <w:szCs w:val="20"/>
        </w:rPr>
        <w:t>Klauzula informacyjna RODO - 1.</w:t>
      </w:r>
    </w:p>
    <w:p w:rsidR="20690BF2" w:rsidP="20690BF2" w:rsidRDefault="20690BF2" w14:paraId="37825DA3" w14:textId="0C49FCA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0"/>
          <w:szCs w:val="20"/>
        </w:rPr>
      </w:pPr>
      <w:r w:rsidRPr="20690BF2" w:rsidR="20690BF2">
        <w:rPr>
          <w:b w:val="0"/>
          <w:bCs w:val="0"/>
          <w:sz w:val="20"/>
          <w:szCs w:val="20"/>
        </w:rPr>
        <w:t xml:space="preserve">Administratorem Danych Osobowych jest: Przedszkole Publiczne nr 3 w Czechowicach – Dziedzicach jako organizator konkursu. Kontakt do </w:t>
      </w:r>
      <w:r w:rsidRPr="20690BF2" w:rsidR="20690BF2">
        <w:rPr>
          <w:b w:val="0"/>
          <w:bCs w:val="0"/>
          <w:sz w:val="20"/>
          <w:szCs w:val="20"/>
        </w:rPr>
        <w:t>Administratora</w:t>
      </w:r>
      <w:r w:rsidRPr="20690BF2" w:rsidR="20690BF2">
        <w:rPr>
          <w:b w:val="0"/>
          <w:bCs w:val="0"/>
          <w:sz w:val="20"/>
          <w:szCs w:val="20"/>
        </w:rPr>
        <w:t xml:space="preserve">: 322154421. Dane są pozyskiwane w związku z konkursem plastycznym “Ozdoba Wielkanocna”. Dane będą przetwarzane na podstawie deklaracji udziału w konkursie. Konsekwencją </w:t>
      </w:r>
      <w:r w:rsidRPr="20690BF2" w:rsidR="20690BF2">
        <w:rPr>
          <w:b w:val="0"/>
          <w:bCs w:val="0"/>
          <w:sz w:val="20"/>
          <w:szCs w:val="20"/>
        </w:rPr>
        <w:t>nie podania</w:t>
      </w:r>
      <w:r w:rsidRPr="20690BF2" w:rsidR="20690BF2">
        <w:rPr>
          <w:b w:val="0"/>
          <w:bCs w:val="0"/>
          <w:sz w:val="20"/>
          <w:szCs w:val="20"/>
        </w:rPr>
        <w:t xml:space="preserve"> danych jest niemożliwość udziału w konkursie. Odbiorcami danych osobowych będzie Przedszkole Publiczne nr.3. Dane będą przetwarzane w okresie niezbędnym do przeprowadzenia konkursu. Kontakt do Inspektora Ochrony Danych: </w:t>
      </w:r>
      <w:hyperlink r:id="R5f291a0287e5459f">
        <w:r w:rsidRPr="20690BF2" w:rsidR="20690BF2">
          <w:rPr>
            <w:rStyle w:val="Hyperlink"/>
            <w:b w:val="0"/>
            <w:bCs w:val="0"/>
            <w:sz w:val="20"/>
            <w:szCs w:val="20"/>
          </w:rPr>
          <w:t>Inspektor@b-biodo.pl</w:t>
        </w:r>
      </w:hyperlink>
      <w:r w:rsidRPr="20690BF2" w:rsidR="20690BF2">
        <w:rPr>
          <w:b w:val="0"/>
          <w:bCs w:val="0"/>
          <w:sz w:val="20"/>
          <w:szCs w:val="20"/>
        </w:rPr>
        <w:t xml:space="preserve"> Przysługuje prawo do cofnięcia zgody w dowolnym momencie bez wpływu na zgodność z prawem przetwarzania, którego dokonano na podstawie zgody przed jej cofnięciem. Wycofanie się ze zgody należy złożyć w formie wniosku drogą pisemną. Posiada Pani/Pan prawo dostępu do treści danych oraz prawo ich sprostowania, usunięcia, ograniczenie przetwarzania. Ma Pani/Pan prawo wniesienia skargi do Prezesa Urzędu Ochrony Danych.</w:t>
      </w:r>
    </w:p>
    <w:p w:rsidR="20690BF2" w:rsidP="20690BF2" w:rsidRDefault="20690BF2" w14:paraId="5472D125" w14:textId="6977174C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0"/>
          <w:szCs w:val="20"/>
        </w:rPr>
      </w:pPr>
    </w:p>
    <w:p w:rsidR="20690BF2" w:rsidP="20690BF2" w:rsidRDefault="20690BF2" w14:paraId="6352136A" w14:textId="0D648C4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0"/>
          <w:szCs w:val="20"/>
        </w:rPr>
      </w:pPr>
      <w:r w:rsidRPr="20690BF2" w:rsidR="20690BF2">
        <w:rPr>
          <w:b w:val="0"/>
          <w:bCs w:val="0"/>
          <w:sz w:val="20"/>
          <w:szCs w:val="20"/>
        </w:rPr>
        <w:t xml:space="preserve">                                                                                     .............................................................</w:t>
      </w:r>
    </w:p>
    <w:p w:rsidR="20690BF2" w:rsidP="20690BF2" w:rsidRDefault="20690BF2" w14:paraId="07039B5F" w14:textId="75C97FFD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  <w:sz w:val="20"/>
          <w:szCs w:val="20"/>
        </w:rPr>
      </w:pPr>
      <w:r w:rsidRPr="20690BF2" w:rsidR="20690BF2">
        <w:rPr>
          <w:b w:val="0"/>
          <w:bCs w:val="0"/>
          <w:sz w:val="20"/>
          <w:szCs w:val="20"/>
        </w:rPr>
        <w:t xml:space="preserve">                                                                                      /Podpis rodzica, opiekuna prawnego/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75e4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b71a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61f8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798e6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acff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CC990"/>
    <w:rsid w:val="20690BF2"/>
    <w:rsid w:val="3E5CC990"/>
    <w:rsid w:val="48C75D8A"/>
    <w:rsid w:val="549AF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C990"/>
  <w15:chartTrackingRefBased/>
  <w15:docId w15:val="{FF35968A-0881-4190-9B22-3233C9992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66b2075d7ea4ed9" /><Relationship Type="http://schemas.openxmlformats.org/officeDocument/2006/relationships/hyperlink" Target="mailto:Inspektor@b-biodo.pl" TargetMode="External" Id="R5f291a0287e545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2024-03-03T08:52:46.6643033Z</dcterms:created>
  <dcterms:modified xsi:type="dcterms:W3CDTF">2024-03-03T11:53:55.7162664Z</dcterms:modified>
  <dc:creator>Natalia Kozik</dc:creator>
  <lastModifiedBy>Natalia Kozik</lastModifiedBy>
</coreProperties>
</file>