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CB" w:rsidRPr="00E43D85" w:rsidRDefault="00D15ECB" w:rsidP="00D15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D85">
        <w:rPr>
          <w:rFonts w:ascii="Times New Roman" w:hAnsi="Times New Roman" w:cs="Times New Roman"/>
          <w:sz w:val="28"/>
          <w:szCs w:val="28"/>
        </w:rPr>
        <w:t xml:space="preserve">Publiczna Szkoła Podstawowa Specjalna </w:t>
      </w:r>
    </w:p>
    <w:p w:rsidR="00D15ECB" w:rsidRPr="00E43D85" w:rsidRDefault="00D15ECB" w:rsidP="00D15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D85">
        <w:rPr>
          <w:rFonts w:ascii="Times New Roman" w:hAnsi="Times New Roman" w:cs="Times New Roman"/>
          <w:sz w:val="28"/>
          <w:szCs w:val="28"/>
        </w:rPr>
        <w:t xml:space="preserve">przy Centrum Kształcenia Zawodowego i Ustawicznego </w:t>
      </w:r>
    </w:p>
    <w:p w:rsidR="00D15ECB" w:rsidRDefault="00D15ECB" w:rsidP="00D15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D85">
        <w:rPr>
          <w:rFonts w:ascii="Times New Roman" w:hAnsi="Times New Roman" w:cs="Times New Roman"/>
          <w:sz w:val="28"/>
          <w:szCs w:val="28"/>
        </w:rPr>
        <w:t>w Szydłowcu</w:t>
      </w:r>
    </w:p>
    <w:p w:rsidR="00D15ECB" w:rsidRDefault="00D15ECB" w:rsidP="00D15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 do wzięcia udziału </w:t>
      </w:r>
    </w:p>
    <w:p w:rsidR="00D15ECB" w:rsidRDefault="00D15ECB" w:rsidP="00D15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Ogólnopolskim Konkursie Plastycznym „PINIATA jak z bajki”</w:t>
      </w:r>
    </w:p>
    <w:p w:rsidR="00D15ECB" w:rsidRDefault="00D15ECB" w:rsidP="00D15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CB" w:rsidRDefault="00D15ECB" w:rsidP="00D15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skierowany jest do uczniów szkół podstawowych kl. I - VI</w:t>
      </w:r>
    </w:p>
    <w:p w:rsidR="00D15ECB" w:rsidRDefault="00D15ECB" w:rsidP="00D15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CB" w:rsidRDefault="00D15ECB" w:rsidP="00D15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konkursowe: stworzenie PINIATY ze swojej ulubionej bajki.</w:t>
      </w:r>
    </w:p>
    <w:p w:rsidR="00D15ECB" w:rsidRDefault="00D15ECB" w:rsidP="00D15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CB" w:rsidRDefault="00D15ECB" w:rsidP="00D15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wielkość PINIATY: 25cmx25cm (praca przestrzenna)</w:t>
      </w:r>
    </w:p>
    <w:p w:rsidR="00D15ECB" w:rsidRDefault="00D15ECB" w:rsidP="00D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5ECB" w:rsidRDefault="00D15ECB" w:rsidP="00D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wykonać TYLKO jedną pracę.</w:t>
      </w:r>
    </w:p>
    <w:p w:rsidR="00D15ECB" w:rsidRDefault="00D15ECB" w:rsidP="00D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ECB" w:rsidRDefault="00D15ECB" w:rsidP="00D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pracy: dowolna</w:t>
      </w:r>
    </w:p>
    <w:p w:rsidR="00D15ECB" w:rsidRDefault="00D15ECB" w:rsidP="00D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ECB" w:rsidRDefault="00D15ECB" w:rsidP="00D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powołana przez Organizatora wyłoni spośród przesłanych prac laureatów konkursu</w:t>
      </w:r>
    </w:p>
    <w:p w:rsidR="00D15ECB" w:rsidRDefault="00D15ECB" w:rsidP="00D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ECB" w:rsidRDefault="00D15ECB" w:rsidP="00D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będzie oceniała oryginalność, zgodność z tematem, samodzielność i staranność wykonania pracy</w:t>
      </w:r>
    </w:p>
    <w:p w:rsidR="00D15ECB" w:rsidRDefault="00D15ECB" w:rsidP="00D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ECB" w:rsidRPr="00745244" w:rsidRDefault="00D15ECB" w:rsidP="00D15E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konkurs powinna być opisana (Załącznik 2) według schematu: imię i nazwisko ucznia, klasa, pełna nazwa szkoły wraz z adresem</w:t>
      </w:r>
      <w:r w:rsidRPr="00745244">
        <w:rPr>
          <w:rFonts w:ascii="Times New Roman" w:hAnsi="Times New Roman" w:cs="Times New Roman"/>
          <w:color w:val="000000" w:themeColor="text1"/>
          <w:sz w:val="24"/>
          <w:szCs w:val="24"/>
        </w:rPr>
        <w:t>, imię i nazwisko nauczyciela-opiekuna</w:t>
      </w:r>
    </w:p>
    <w:p w:rsidR="00D15ECB" w:rsidRDefault="00D15ECB" w:rsidP="00D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ECB" w:rsidRDefault="00D15ECB" w:rsidP="00D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pracą do przesyłki należy dołączyć uzupełnioną przez rodzica/opiekuna zgodę na przetwarzanie danych osobowych (Załącznik 1).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przypadku jej braku praca nie będzie uwzględniona do oceny Komisji.</w:t>
      </w:r>
    </w:p>
    <w:p w:rsidR="00D15ECB" w:rsidRDefault="00D15ECB" w:rsidP="00D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ECB" w:rsidRDefault="00D15ECB" w:rsidP="00D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Przewidziane nagrody rzeczowe i dyplomy za zajęcie I, II i III miejsca oraz 2 wyróżnienia</w:t>
      </w:r>
    </w:p>
    <w:p w:rsidR="00D15ECB" w:rsidRDefault="00D15ECB" w:rsidP="00D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ECB" w:rsidRDefault="00D15ECB" w:rsidP="00D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należy przesłać do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F4A8C">
        <w:rPr>
          <w:rFonts w:ascii="Times New Roman" w:hAnsi="Times New Roman" w:cs="Times New Roman"/>
          <w:b/>
          <w:sz w:val="24"/>
          <w:szCs w:val="24"/>
        </w:rPr>
        <w:t>.05.2024r.</w:t>
      </w:r>
      <w:r>
        <w:rPr>
          <w:rFonts w:ascii="Times New Roman" w:hAnsi="Times New Roman" w:cs="Times New Roman"/>
          <w:sz w:val="24"/>
          <w:szCs w:val="24"/>
        </w:rPr>
        <w:t xml:space="preserve"> (decyduje data stempla pocztowego) na adres Organizatora konkursu tj.:</w:t>
      </w:r>
    </w:p>
    <w:p w:rsidR="00D15ECB" w:rsidRDefault="00D15ECB" w:rsidP="00D15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Kształcenia Zawodowego i Ustawicznego</w:t>
      </w:r>
    </w:p>
    <w:p w:rsidR="00D15ECB" w:rsidRDefault="00D15ECB" w:rsidP="00D15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Kościuszki 39</w:t>
      </w:r>
    </w:p>
    <w:p w:rsidR="00D15ECB" w:rsidRDefault="00D15ECB" w:rsidP="00D15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26-500 Szydłowiec</w:t>
      </w:r>
    </w:p>
    <w:p w:rsidR="00D15ECB" w:rsidRDefault="00D15ECB" w:rsidP="00D15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ECB" w:rsidRDefault="00D15ECB" w:rsidP="00D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nastąpi w dn.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0144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5.2024</w:t>
      </w:r>
      <w:r w:rsidRPr="00201442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Facebook szkoły, </w:t>
      </w:r>
      <w:r w:rsidRPr="000F4A8C">
        <w:rPr>
          <w:rFonts w:ascii="Times New Roman" w:hAnsi="Times New Roman" w:cs="Times New Roman"/>
          <w:b/>
          <w:sz w:val="24"/>
          <w:szCs w:val="24"/>
        </w:rPr>
        <w:t>facebook.com/</w:t>
      </w:r>
      <w:proofErr w:type="spellStart"/>
      <w:r w:rsidRPr="000F4A8C">
        <w:rPr>
          <w:rFonts w:ascii="Times New Roman" w:hAnsi="Times New Roman" w:cs="Times New Roman"/>
          <w:b/>
          <w:sz w:val="24"/>
          <w:szCs w:val="24"/>
        </w:rPr>
        <w:t>SzydlowiecCKZiU</w:t>
      </w:r>
      <w:proofErr w:type="spellEnd"/>
    </w:p>
    <w:p w:rsidR="00D15ECB" w:rsidRDefault="00D15ECB" w:rsidP="00D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ECB" w:rsidRPr="000F4A8C" w:rsidRDefault="00D15ECB" w:rsidP="00D15E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A8C">
        <w:rPr>
          <w:rFonts w:ascii="Times New Roman" w:hAnsi="Times New Roman" w:cs="Times New Roman"/>
          <w:sz w:val="24"/>
          <w:szCs w:val="24"/>
        </w:rPr>
        <w:t xml:space="preserve">Nagrody i dyplomy zostaną przesłane Pocztą Polską na podany w zgłoszeniu adres szkoły ucznia </w:t>
      </w:r>
      <w:r w:rsidRPr="000F4A8C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0F4A8C">
        <w:rPr>
          <w:rFonts w:ascii="Times New Roman" w:hAnsi="Times New Roman" w:cs="Times New Roman"/>
          <w:b/>
          <w:sz w:val="24"/>
          <w:szCs w:val="24"/>
        </w:rPr>
        <w:t>31.05.2024r.</w:t>
      </w:r>
    </w:p>
    <w:p w:rsidR="00D15ECB" w:rsidRDefault="00D15ECB" w:rsidP="00D15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ECB" w:rsidRDefault="00D15ECB" w:rsidP="00D15E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zwraca nadesłanych prac</w:t>
      </w:r>
    </w:p>
    <w:p w:rsidR="00D15ECB" w:rsidRDefault="00D15ECB" w:rsidP="00D15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ECB" w:rsidRDefault="00D15ECB" w:rsidP="00D15E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zasady są jednocześnie regulaminem konkursu</w:t>
      </w:r>
    </w:p>
    <w:p w:rsidR="00D15ECB" w:rsidRDefault="00D15ECB" w:rsidP="00D15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ECB" w:rsidRDefault="00D15ECB" w:rsidP="00D15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5ECB" w:rsidRDefault="00D15ECB" w:rsidP="00D15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i zachęcamy do wzięcia udziału!</w:t>
      </w:r>
    </w:p>
    <w:p w:rsidR="00D15ECB" w:rsidRDefault="00D15ECB" w:rsidP="00D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ECB" w:rsidRDefault="00D15ECB" w:rsidP="00D15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</w:t>
      </w:r>
    </w:p>
    <w:p w:rsidR="00D15ECB" w:rsidRDefault="00D15ECB" w:rsidP="00D15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Agata </w:t>
      </w:r>
      <w:proofErr w:type="spellStart"/>
      <w:r>
        <w:rPr>
          <w:rFonts w:ascii="Times New Roman" w:hAnsi="Times New Roman" w:cs="Times New Roman"/>
          <w:sz w:val="24"/>
          <w:szCs w:val="24"/>
        </w:rPr>
        <w:t>Gryma</w:t>
      </w:r>
      <w:proofErr w:type="spellEnd"/>
    </w:p>
    <w:p w:rsidR="00D15ECB" w:rsidRDefault="00D15ECB" w:rsidP="00D15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Kuzimińska</w:t>
      </w:r>
      <w:proofErr w:type="spellEnd"/>
    </w:p>
    <w:p w:rsidR="005D618F" w:rsidRDefault="005D618F"/>
    <w:sectPr w:rsidR="005D618F" w:rsidSect="00D15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CB"/>
    <w:rsid w:val="003C2A9B"/>
    <w:rsid w:val="005D618F"/>
    <w:rsid w:val="00705275"/>
    <w:rsid w:val="00D1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F48B"/>
  <w15:chartTrackingRefBased/>
  <w15:docId w15:val="{5370B8FD-8EF1-492C-86BA-77FDD8C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Gr</dc:creator>
  <cp:keywords/>
  <dc:description/>
  <cp:lastModifiedBy>Ag Gr</cp:lastModifiedBy>
  <cp:revision>4</cp:revision>
  <dcterms:created xsi:type="dcterms:W3CDTF">2024-03-27T10:53:00Z</dcterms:created>
  <dcterms:modified xsi:type="dcterms:W3CDTF">2024-03-27T10:54:00Z</dcterms:modified>
</cp:coreProperties>
</file>